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5DA9F0EE" wp14:editId="5B8CB2F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0F2FB6">
        <w:rPr>
          <w:rFonts w:ascii="Arial" w:hAnsi="Arial" w:cs="Arial"/>
          <w:b/>
          <w:iCs/>
          <w:color w:val="000000"/>
          <w:sz w:val="20"/>
          <w:szCs w:val="20"/>
        </w:rPr>
        <w:t>Dz_2025_33</w:t>
      </w:r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:rsidR="003827AF" w:rsidRPr="009F7BB4" w:rsidRDefault="003827AF" w:rsidP="003827AF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 xml:space="preserve">Oferta dotycząca postępowania prowadzonego na podstawie art. 2 ust. 1 Prawa Zamówień Publicznych, zgodnie z Regulamin udzielania zamówień publicznych, których wartość nie przekracza kwoty </w:t>
      </w:r>
      <w:r w:rsidRPr="009F7BB4">
        <w:rPr>
          <w:rFonts w:ascii="Arial" w:hAnsi="Arial" w:cs="Arial"/>
          <w:b/>
          <w:bCs/>
          <w:iCs/>
          <w:sz w:val="20"/>
          <w:szCs w:val="20"/>
        </w:rPr>
        <w:br/>
        <w:t>130 000 zł netto</w:t>
      </w:r>
    </w:p>
    <w:p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:rsidR="003827AF" w:rsidRPr="000E6036" w:rsidRDefault="003827AF" w:rsidP="003827A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0E6036">
        <w:rPr>
          <w:rFonts w:ascii="Arial" w:hAnsi="Arial" w:cs="Arial"/>
          <w:sz w:val="20"/>
          <w:szCs w:val="20"/>
        </w:rPr>
        <w:t xml:space="preserve"> </w:t>
      </w:r>
      <w:r w:rsidR="000E6036" w:rsidRPr="000E6036">
        <w:rPr>
          <w:rFonts w:ascii="Arial" w:hAnsi="Arial" w:cs="Arial"/>
          <w:b/>
          <w:sz w:val="20"/>
          <w:szCs w:val="20"/>
        </w:rPr>
        <w:t>„Abonamentowa usługa uruchomienia i utrzymania systemu kompleksowej obsługi urządzeń drukujących w ZOZ Ropczyce”</w:t>
      </w:r>
    </w:p>
    <w:p w:rsidR="003827AF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:rsidR="00B04690" w:rsidRDefault="00B04690" w:rsidP="00B04690">
      <w:pPr>
        <w:pStyle w:val="Akapitzlist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481"/>
        <w:gridCol w:w="1861"/>
      </w:tblGrid>
      <w:tr w:rsidR="000F2FB6" w:rsidRPr="00B04690" w:rsidTr="009A6B92">
        <w:trPr>
          <w:trHeight w:val="348"/>
        </w:trPr>
        <w:tc>
          <w:tcPr>
            <w:tcW w:w="6674" w:type="dxa"/>
          </w:tcPr>
          <w:p w:rsidR="000F2FB6" w:rsidRPr="00B04690" w:rsidRDefault="000F2FB6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Nazwa</w:t>
            </w:r>
          </w:p>
        </w:tc>
        <w:tc>
          <w:tcPr>
            <w:tcW w:w="1894" w:type="dxa"/>
          </w:tcPr>
          <w:p w:rsidR="000F2FB6" w:rsidRPr="00B04690" w:rsidRDefault="000F2FB6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Wartość w zł</w:t>
            </w:r>
          </w:p>
        </w:tc>
      </w:tr>
      <w:tr w:rsidR="00B04690" w:rsidRPr="00B04690" w:rsidTr="009A6B92">
        <w:trPr>
          <w:trHeight w:val="348"/>
        </w:trPr>
        <w:tc>
          <w:tcPr>
            <w:tcW w:w="6674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 w:rsidRPr="00B04690">
              <w:rPr>
                <w:rFonts w:ascii="Arial" w:hAnsi="Arial" w:cs="Arial"/>
                <w:b/>
                <w:color w:val="000000"/>
              </w:rPr>
              <w:t>Cena netto w zł za 1 miesiąc świadczenia usługi</w:t>
            </w:r>
          </w:p>
        </w:tc>
        <w:tc>
          <w:tcPr>
            <w:tcW w:w="1894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B04690" w:rsidRPr="00B04690" w:rsidTr="009A6B92">
        <w:tc>
          <w:tcPr>
            <w:tcW w:w="6678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 w:rsidRPr="00B04690">
              <w:rPr>
                <w:rFonts w:ascii="Arial" w:hAnsi="Arial" w:cs="Arial"/>
                <w:b/>
                <w:color w:val="000000"/>
              </w:rPr>
              <w:t>Ogółem wartość netto w zł za 12 miesięcy</w:t>
            </w:r>
          </w:p>
        </w:tc>
        <w:tc>
          <w:tcPr>
            <w:tcW w:w="1890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B04690" w:rsidRPr="00B04690" w:rsidTr="009A6B92">
        <w:tc>
          <w:tcPr>
            <w:tcW w:w="6678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 w:rsidRPr="00B04690">
              <w:rPr>
                <w:rFonts w:ascii="Arial" w:hAnsi="Arial" w:cs="Arial"/>
                <w:b/>
                <w:color w:val="000000"/>
              </w:rPr>
              <w:t>Stawka Vat … %</w:t>
            </w:r>
          </w:p>
        </w:tc>
        <w:tc>
          <w:tcPr>
            <w:tcW w:w="1890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B04690" w:rsidRPr="00B04690" w:rsidTr="009A6B92">
        <w:tc>
          <w:tcPr>
            <w:tcW w:w="6678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  <w:r w:rsidRPr="00B04690">
              <w:rPr>
                <w:rFonts w:ascii="Arial" w:hAnsi="Arial" w:cs="Arial"/>
                <w:b/>
                <w:color w:val="000000"/>
              </w:rPr>
              <w:t>Ogółem wartość brutto  w zł za 12 miesięcy</w:t>
            </w:r>
          </w:p>
        </w:tc>
        <w:tc>
          <w:tcPr>
            <w:tcW w:w="1890" w:type="dxa"/>
          </w:tcPr>
          <w:p w:rsidR="00B04690" w:rsidRPr="00B04690" w:rsidRDefault="00B04690" w:rsidP="009A6B92">
            <w:pPr>
              <w:pStyle w:val="Akapitzlist"/>
              <w:ind w:left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B04690" w:rsidRPr="009F7BB4" w:rsidRDefault="00B04690" w:rsidP="00B04690">
      <w:pPr>
        <w:pStyle w:val="Akapitzlist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B04690" w:rsidRPr="00B04690" w:rsidRDefault="00B04690" w:rsidP="00B04690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  <w:r w:rsidRPr="00B04690"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ww. formularzem cenowym  za cenę …………..……zł brutto (słownie: ……)  (w tym podatek VAT………..%)</w:t>
      </w:r>
    </w:p>
    <w:p w:rsidR="00B04690" w:rsidRPr="00B04690" w:rsidRDefault="00B04690" w:rsidP="00B04690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:rsidR="003827AF" w:rsidRPr="009F7BB4" w:rsidRDefault="003827AF" w:rsidP="00B04690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:rsidR="003827AF" w:rsidRPr="009F7BB4" w:rsidRDefault="003827AF" w:rsidP="003827AF">
      <w:pPr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0E6036">
        <w:rPr>
          <w:rFonts w:ascii="Arial" w:hAnsi="Arial" w:cs="Arial"/>
          <w:color w:val="000000"/>
          <w:sz w:val="20"/>
          <w:szCs w:val="20"/>
        </w:rPr>
        <w:t xml:space="preserve">: </w:t>
      </w:r>
      <w:r w:rsidR="000F2FB6">
        <w:rPr>
          <w:rFonts w:ascii="Arial" w:hAnsi="Arial" w:cs="Arial"/>
          <w:b/>
          <w:color w:val="000000"/>
          <w:sz w:val="20"/>
          <w:szCs w:val="20"/>
        </w:rPr>
        <w:t>od 14.11.2025 r. do 13.11.2026</w:t>
      </w:r>
      <w:bookmarkStart w:id="0" w:name="_GoBack"/>
      <w:bookmarkEnd w:id="0"/>
      <w:r w:rsidR="000E6036" w:rsidRPr="000E6036">
        <w:rPr>
          <w:rFonts w:ascii="Arial" w:hAnsi="Arial" w:cs="Arial"/>
          <w:b/>
          <w:color w:val="000000"/>
          <w:sz w:val="20"/>
          <w:szCs w:val="20"/>
        </w:rPr>
        <w:t xml:space="preserve"> r.</w:t>
      </w: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</w:t>
      </w:r>
      <w:r w:rsidR="00FB4504">
        <w:rPr>
          <w:rFonts w:ascii="Arial" w:hAnsi="Arial" w:cs="Arial"/>
          <w:b/>
          <w:sz w:val="20"/>
          <w:szCs w:val="20"/>
        </w:rPr>
        <w:t xml:space="preserve"> (</w:t>
      </w:r>
      <w:r w:rsidRPr="009F7BB4">
        <w:rPr>
          <w:rFonts w:ascii="Arial" w:hAnsi="Arial" w:cs="Arial"/>
          <w:b/>
          <w:sz w:val="20"/>
          <w:szCs w:val="20"/>
        </w:rPr>
        <w:t>w przypadku zaszyfrowania oferty):</w:t>
      </w:r>
    </w:p>
    <w:p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:rsidR="003827AF" w:rsidRDefault="003827AF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</w:t>
      </w:r>
      <w:r w:rsidR="00B04690">
        <w:rPr>
          <w:rFonts w:ascii="Arial" w:hAnsi="Arial" w:cs="Arial"/>
          <w:sz w:val="20"/>
          <w:szCs w:val="20"/>
        </w:rPr>
        <w:t xml:space="preserve"> podpisane elektronicznie</w:t>
      </w:r>
      <w:r w:rsidRPr="009F7BB4">
        <w:rPr>
          <w:rFonts w:ascii="Arial" w:hAnsi="Arial" w:cs="Arial"/>
          <w:sz w:val="20"/>
          <w:szCs w:val="20"/>
        </w:rPr>
        <w:t xml:space="preserve"> (zgodnie z ogłoszeniem):</w:t>
      </w:r>
    </w:p>
    <w:p w:rsidR="007D7DFB" w:rsidRPr="009F7BB4" w:rsidRDefault="007D7DFB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:rsidR="00C46FEB" w:rsidRDefault="00C46FEB" w:rsidP="00C46FEB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C46FEB">
        <w:rPr>
          <w:rFonts w:ascii="Arial" w:hAnsi="Arial" w:cs="Arial"/>
          <w:sz w:val="20"/>
          <w:szCs w:val="20"/>
        </w:rPr>
        <w:t>referencje lub inne dokumenty potwierdzające wykonanie min. – 1 usługi polegającej na  wdrożeniu, uruchomieniu i utrzymaniu systemu kompleksowej obsługi urządzeń drukujących w ilości min. 100 sztuk</w:t>
      </w:r>
    </w:p>
    <w:p w:rsidR="00B428E7" w:rsidRDefault="00B428E7" w:rsidP="00B428E7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oświadczenie dotyczące przesłanek wykluczenia</w:t>
      </w:r>
    </w:p>
    <w:p w:rsidR="00B428E7" w:rsidRDefault="00B428E7" w:rsidP="00B428E7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 xml:space="preserve">oświadczenie dotyczące </w:t>
      </w:r>
      <w:proofErr w:type="spellStart"/>
      <w:r w:rsidRPr="00B428E7">
        <w:rPr>
          <w:rFonts w:ascii="Arial" w:hAnsi="Arial" w:cs="Arial"/>
          <w:sz w:val="20"/>
          <w:szCs w:val="20"/>
        </w:rPr>
        <w:t>cyberbezpieczeństwa</w:t>
      </w:r>
      <w:proofErr w:type="spellEnd"/>
    </w:p>
    <w:p w:rsidR="00B428E7" w:rsidRDefault="00B428E7" w:rsidP="00B428E7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oświadczenie dotyczące parametrów</w:t>
      </w:r>
    </w:p>
    <w:p w:rsidR="00B428E7" w:rsidRDefault="00B428E7" w:rsidP="00B428E7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oświadczenie dotyczące funkcjonalności</w:t>
      </w:r>
    </w:p>
    <w:p w:rsidR="00B428E7" w:rsidRPr="00B428E7" w:rsidRDefault="00B428E7" w:rsidP="00B428E7">
      <w:pPr>
        <w:pStyle w:val="Akapitzlist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oświadczenie dotyczące praw autorskich</w:t>
      </w:r>
    </w:p>
    <w:p w:rsidR="00B428E7" w:rsidRPr="00C46FEB" w:rsidRDefault="00B428E7" w:rsidP="00B428E7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2E606F" w:rsidRDefault="002E606F" w:rsidP="002E606F">
      <w:pPr>
        <w:ind w:left="567" w:right="961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:rsidR="002E606F" w:rsidRDefault="002E606F" w:rsidP="002E606F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2A" w:rsidRDefault="00A32118">
      <w:pPr>
        <w:spacing w:after="0" w:line="240" w:lineRule="auto"/>
      </w:pPr>
      <w:r>
        <w:separator/>
      </w:r>
    </w:p>
  </w:endnote>
  <w:endnote w:type="continuationSeparator" w:id="0">
    <w:p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:rsidR="009F7BB4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FB6">
          <w:rPr>
            <w:noProof/>
          </w:rPr>
          <w:t>2</w:t>
        </w:r>
        <w:r>
          <w:fldChar w:fldCharType="end"/>
        </w:r>
      </w:p>
    </w:sdtContent>
  </w:sdt>
  <w:p w:rsidR="00FE0A5D" w:rsidRPr="00FA1011" w:rsidRDefault="000F2FB6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B4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przekracza kwoty 130 000 zł netto</w:t>
    </w:r>
  </w:p>
  <w:p w:rsidR="00D06575" w:rsidRDefault="000F2FB6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AF"/>
    <w:rsid w:val="000E6036"/>
    <w:rsid w:val="000F2FB6"/>
    <w:rsid w:val="002E606F"/>
    <w:rsid w:val="00352908"/>
    <w:rsid w:val="003827AF"/>
    <w:rsid w:val="0042469D"/>
    <w:rsid w:val="00456E49"/>
    <w:rsid w:val="007D7DFB"/>
    <w:rsid w:val="009E7F2A"/>
    <w:rsid w:val="00A32118"/>
    <w:rsid w:val="00B04690"/>
    <w:rsid w:val="00B428E7"/>
    <w:rsid w:val="00C46FEB"/>
    <w:rsid w:val="00ED6A29"/>
    <w:rsid w:val="00F57677"/>
    <w:rsid w:val="00FB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0469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13</cp:revision>
  <dcterms:created xsi:type="dcterms:W3CDTF">2024-02-22T08:49:00Z</dcterms:created>
  <dcterms:modified xsi:type="dcterms:W3CDTF">2025-10-10T11:06:00Z</dcterms:modified>
</cp:coreProperties>
</file>